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63" w:rsidRDefault="00C32D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1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910"/>
        <w:gridCol w:w="4259"/>
        <w:gridCol w:w="25"/>
        <w:gridCol w:w="1393"/>
        <w:gridCol w:w="40"/>
        <w:gridCol w:w="3219"/>
        <w:gridCol w:w="710"/>
        <w:gridCol w:w="708"/>
        <w:gridCol w:w="708"/>
        <w:gridCol w:w="5528"/>
        <w:gridCol w:w="1561"/>
        <w:gridCol w:w="978"/>
        <w:gridCol w:w="14"/>
      </w:tblGrid>
      <w:tr w:rsidR="00C32D63" w:rsidRPr="00EE104A" w:rsidTr="00B73A26">
        <w:trPr>
          <w:gridAfter w:val="1"/>
          <w:wAfter w:w="14" w:type="dxa"/>
          <w:trHeight w:val="694"/>
        </w:trPr>
        <w:tc>
          <w:tcPr>
            <w:tcW w:w="21924" w:type="dxa"/>
            <w:gridSpan w:val="13"/>
            <w:tcBorders>
              <w:bottom w:val="single" w:sz="4" w:space="0" w:color="000000"/>
            </w:tcBorders>
            <w:shd w:val="clear" w:color="auto" w:fill="FFCCFF"/>
          </w:tcPr>
          <w:p w:rsidR="00C32D63" w:rsidRDefault="00277F72" w:rsidP="009A2DFC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bookmarkStart w:id="0" w:name="_gjdgxs" w:colFirst="0" w:colLast="0"/>
            <w:bookmarkEnd w:id="0"/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Sycamore Timetable 2022 </w:t>
            </w:r>
            <w:r w:rsidR="009A2DFC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Autumn 1</w:t>
            </w:r>
          </w:p>
          <w:p w:rsidR="00C61283" w:rsidRPr="00EE104A" w:rsidRDefault="00C61283" w:rsidP="00C61283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7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asdan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units </w:t>
            </w:r>
          </w:p>
        </w:tc>
      </w:tr>
      <w:tr w:rsidR="00B61F8E" w:rsidRPr="00EE104A" w:rsidTr="00B73A26">
        <w:trPr>
          <w:trHeight w:val="3115"/>
        </w:trPr>
        <w:tc>
          <w:tcPr>
            <w:tcW w:w="1885" w:type="dxa"/>
            <w:tcBorders>
              <w:top w:val="single" w:sz="4" w:space="0" w:color="000000"/>
            </w:tcBorders>
            <w:shd w:val="clear" w:color="auto" w:fill="C6D9F1"/>
          </w:tcPr>
          <w:p w:rsidR="00B61F8E" w:rsidRPr="00EE104A" w:rsidRDefault="00B61F8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E104A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</w:t>
            </w:r>
          </w:p>
          <w:p w:rsidR="00B61F8E" w:rsidRPr="00EE104A" w:rsidRDefault="00B61F8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1F8E" w:rsidRPr="00EE104A" w:rsidRDefault="00B61F8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104A">
              <w:rPr>
                <w:rFonts w:asciiTheme="majorHAnsi" w:hAnsiTheme="majorHAnsi"/>
                <w:b/>
                <w:sz w:val="24"/>
                <w:szCs w:val="24"/>
              </w:rPr>
              <w:t>Monday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</w:tcBorders>
            <w:shd w:val="clear" w:color="auto" w:fill="93CDDC"/>
          </w:tcPr>
          <w:p w:rsidR="00B61F8E" w:rsidRPr="00EE104A" w:rsidRDefault="00B61F8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104A">
              <w:rPr>
                <w:rFonts w:asciiTheme="majorHAnsi" w:hAnsiTheme="majorHAnsi"/>
                <w:sz w:val="24"/>
                <w:szCs w:val="24"/>
              </w:rPr>
              <w:t>9:00 – 10:00    Registration, Playground exercise- Sensory Integration Programmes/ Physio ASDAN Developing Communication: Sensory /</w:t>
            </w:r>
            <w:r w:rsidRPr="00EE104A">
              <w:rPr>
                <w:rFonts w:asciiTheme="majorHAnsi" w:hAnsiTheme="majorHAnsi"/>
                <w:color w:val="FF0000"/>
                <w:sz w:val="24"/>
                <w:szCs w:val="24"/>
              </w:rPr>
              <w:t>Communication</w:t>
            </w:r>
            <w:r w:rsidRPr="00EE104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61F8E" w:rsidRPr="00EE104A" w:rsidRDefault="00B61F8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1F8E" w:rsidRPr="00EE104A" w:rsidRDefault="00B61F8E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EE104A">
              <w:rPr>
                <w:rFonts w:asciiTheme="majorHAnsi" w:hAnsiTheme="majorHAnsi"/>
                <w:sz w:val="24"/>
                <w:szCs w:val="24"/>
              </w:rPr>
              <w:t>Therapy centre</w:t>
            </w:r>
          </w:p>
        </w:tc>
        <w:tc>
          <w:tcPr>
            <w:tcW w:w="42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61F8E" w:rsidRPr="00EE104A" w:rsidRDefault="00B61F8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1F8E" w:rsidRDefault="00B61F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F8E" w:rsidRPr="00EE104A" w:rsidRDefault="00B61F8E" w:rsidP="007303B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B17DD" w:rsidRDefault="00C969AD" w:rsidP="007303B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Cooking </w:t>
            </w:r>
          </w:p>
          <w:p w:rsidR="00C12870" w:rsidRDefault="00C12870" w:rsidP="007303B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Tism66 and Tism54</w:t>
            </w:r>
          </w:p>
          <w:p w:rsidR="00C969AD" w:rsidRDefault="00C969AD" w:rsidP="007303B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69AD" w:rsidRDefault="00C969AD" w:rsidP="007303B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F8E" w:rsidRPr="00EE104A" w:rsidRDefault="00B61F8E" w:rsidP="007303BF">
            <w:pPr>
              <w:rPr>
                <w:rFonts w:asciiTheme="majorHAnsi" w:hAnsiTheme="majorHAnsi"/>
                <w:sz w:val="24"/>
                <w:szCs w:val="24"/>
              </w:rPr>
            </w:pPr>
            <w:r w:rsidRPr="00EE104A">
              <w:rPr>
                <w:rFonts w:asciiTheme="majorHAnsi" w:hAnsiTheme="majorHAnsi"/>
                <w:sz w:val="24"/>
                <w:szCs w:val="24"/>
              </w:rPr>
              <w:t>Lead: Shelley</w:t>
            </w:r>
          </w:p>
          <w:p w:rsidR="00B61F8E" w:rsidRPr="00EE104A" w:rsidRDefault="00B61F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CC1D9"/>
          </w:tcPr>
          <w:p w:rsidR="00B61F8E" w:rsidRDefault="00B61F8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1F8E" w:rsidRPr="00EE104A" w:rsidRDefault="00B61F8E" w:rsidP="00B61F8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104A">
              <w:rPr>
                <w:rFonts w:asciiTheme="majorHAnsi" w:hAnsiTheme="majorHAnsi"/>
                <w:b/>
                <w:sz w:val="24"/>
                <w:szCs w:val="24"/>
              </w:rPr>
              <w:t>ASDAN</w:t>
            </w:r>
          </w:p>
          <w:p w:rsidR="00B61F8E" w:rsidRPr="00EE104A" w:rsidRDefault="00B61F8E" w:rsidP="00B61F8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104A">
              <w:rPr>
                <w:rFonts w:asciiTheme="majorHAnsi" w:hAnsiTheme="majorHAnsi"/>
                <w:b/>
                <w:sz w:val="24"/>
                <w:szCs w:val="24"/>
              </w:rPr>
              <w:t>Attention Autism(bucket)</w:t>
            </w:r>
          </w:p>
          <w:p w:rsidR="00B61F8E" w:rsidRPr="00EE104A" w:rsidRDefault="00B61F8E" w:rsidP="00B61F8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104A">
              <w:rPr>
                <w:rFonts w:asciiTheme="majorHAnsi" w:hAnsiTheme="majorHAnsi"/>
                <w:color w:val="FF0000"/>
                <w:sz w:val="24"/>
                <w:szCs w:val="24"/>
              </w:rPr>
              <w:t>Communication programme</w:t>
            </w:r>
          </w:p>
        </w:tc>
        <w:tc>
          <w:tcPr>
            <w:tcW w:w="3219" w:type="dxa"/>
            <w:tcBorders>
              <w:top w:val="single" w:sz="4" w:space="0" w:color="000000"/>
            </w:tcBorders>
          </w:tcPr>
          <w:p w:rsidR="00B61F8E" w:rsidRPr="00EE104A" w:rsidRDefault="00B61F8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61F8E" w:rsidRPr="00EE104A" w:rsidRDefault="00B61F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F8E" w:rsidRPr="00EE104A" w:rsidRDefault="00B61F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C327E" w:rsidRDefault="00783CB4" w:rsidP="00DC327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Cooking</w:t>
            </w:r>
          </w:p>
          <w:p w:rsidR="00C12870" w:rsidRDefault="00C12870" w:rsidP="00C128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Tism66 and Tism54</w:t>
            </w:r>
          </w:p>
          <w:p w:rsidR="00B61F8E" w:rsidRPr="00EE104A" w:rsidRDefault="00B61F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17DD" w:rsidRDefault="007B17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17DD" w:rsidRDefault="007B17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F8E" w:rsidRPr="00EE104A" w:rsidRDefault="00B61F8E">
            <w:pPr>
              <w:rPr>
                <w:rFonts w:asciiTheme="majorHAnsi" w:hAnsiTheme="majorHAnsi"/>
                <w:sz w:val="24"/>
                <w:szCs w:val="24"/>
              </w:rPr>
            </w:pPr>
            <w:r w:rsidRPr="00EE104A">
              <w:rPr>
                <w:rFonts w:asciiTheme="majorHAnsi" w:hAnsiTheme="majorHAnsi"/>
                <w:sz w:val="24"/>
                <w:szCs w:val="24"/>
              </w:rPr>
              <w:t>Lead: Shelley</w:t>
            </w:r>
          </w:p>
          <w:p w:rsidR="00B61F8E" w:rsidRPr="00EE104A" w:rsidRDefault="00B61F8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/>
            </w:tcBorders>
            <w:shd w:val="clear" w:color="auto" w:fill="E5B9B7"/>
          </w:tcPr>
          <w:p w:rsidR="00B61F8E" w:rsidRDefault="00B61F8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104A">
              <w:rPr>
                <w:rFonts w:asciiTheme="majorHAnsi" w:hAnsiTheme="majorHAnsi"/>
                <w:sz w:val="24"/>
                <w:szCs w:val="24"/>
              </w:rPr>
              <w:t xml:space="preserve">11:35-11:50 Relaxation </w:t>
            </w:r>
          </w:p>
          <w:p w:rsidR="006F5776" w:rsidRDefault="006F5776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F5776" w:rsidRDefault="006F5776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  <w:p w:rsidR="006F5776" w:rsidRDefault="006F5776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</w:p>
          <w:p w:rsidR="006F5776" w:rsidRDefault="006F5776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</w:p>
          <w:p w:rsidR="006F5776" w:rsidRDefault="006F5776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</w:t>
            </w:r>
          </w:p>
          <w:p w:rsidR="006F5776" w:rsidRPr="00EE104A" w:rsidRDefault="006F5776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</w:tcBorders>
            <w:shd w:val="clear" w:color="auto" w:fill="DDD9C4"/>
          </w:tcPr>
          <w:p w:rsidR="00B61F8E" w:rsidRPr="00EE104A" w:rsidRDefault="00E7143A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12:10 – 1:30</w:t>
            </w:r>
            <w:r w:rsidR="00B61F8E" w:rsidRPr="00EE104A">
              <w:rPr>
                <w:rFonts w:asciiTheme="majorHAnsi" w:hAnsiTheme="majorHAnsi"/>
                <w:sz w:val="24"/>
                <w:szCs w:val="24"/>
              </w:rPr>
              <w:t xml:space="preserve">Lunch </w:t>
            </w:r>
          </w:p>
          <w:p w:rsidR="00B61F8E" w:rsidRPr="00EE104A" w:rsidRDefault="00B61F8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</w:tcBorders>
            <w:shd w:val="clear" w:color="auto" w:fill="93CDDC"/>
          </w:tcPr>
          <w:p w:rsidR="00B61F8E" w:rsidRPr="00EE104A" w:rsidRDefault="00E7143A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</w:t>
            </w:r>
            <w:r w:rsidR="00B61F8E" w:rsidRPr="00EE104A">
              <w:rPr>
                <w:rFonts w:asciiTheme="majorHAnsi" w:hAnsiTheme="majorHAnsi"/>
                <w:sz w:val="24"/>
                <w:szCs w:val="24"/>
              </w:rPr>
              <w:t xml:space="preserve"> – 1:30    Registration/ ASDAN Developing Communication: Sensory </w:t>
            </w:r>
            <w:r w:rsidR="00B61F8E" w:rsidRPr="00EE104A">
              <w:rPr>
                <w:rFonts w:asciiTheme="majorHAnsi" w:hAnsiTheme="majorHAnsi"/>
                <w:color w:val="FF0000"/>
                <w:sz w:val="24"/>
                <w:szCs w:val="24"/>
              </w:rPr>
              <w:t>Communication</w:t>
            </w:r>
          </w:p>
        </w:tc>
        <w:tc>
          <w:tcPr>
            <w:tcW w:w="5528" w:type="dxa"/>
            <w:tcBorders>
              <w:top w:val="single" w:sz="4" w:space="0" w:color="000000"/>
            </w:tcBorders>
          </w:tcPr>
          <w:p w:rsidR="00B61F8E" w:rsidRPr="00EE104A" w:rsidRDefault="00B61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61F8E" w:rsidRPr="00EE104A" w:rsidRDefault="00B61F8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B17DD" w:rsidRDefault="007B17D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01EA6" w:rsidRDefault="00B13F7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Cooking</w:t>
            </w:r>
          </w:p>
          <w:p w:rsidR="00C12870" w:rsidRDefault="00C12870" w:rsidP="00C1287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Tism66 and Tism54</w:t>
            </w:r>
          </w:p>
          <w:p w:rsidR="00E01EA6" w:rsidRDefault="00E01EA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69AD" w:rsidRDefault="00C969A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12D11" w:rsidRDefault="00B61F8E">
            <w:pPr>
              <w:rPr>
                <w:rFonts w:asciiTheme="majorHAnsi" w:hAnsiTheme="majorHAnsi"/>
                <w:sz w:val="24"/>
                <w:szCs w:val="24"/>
              </w:rPr>
            </w:pPr>
            <w:r w:rsidRPr="00EE104A">
              <w:rPr>
                <w:rFonts w:asciiTheme="majorHAnsi" w:hAnsiTheme="majorHAnsi"/>
                <w:sz w:val="24"/>
                <w:szCs w:val="24"/>
              </w:rPr>
              <w:t>Lead: Shelley</w:t>
            </w:r>
          </w:p>
          <w:p w:rsidR="00212D11" w:rsidRDefault="00212D11" w:rsidP="00212D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61F8E" w:rsidRPr="00212D11" w:rsidRDefault="00B61F8E" w:rsidP="00212D11">
            <w:pPr>
              <w:ind w:firstLine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</w:tcBorders>
            <w:shd w:val="clear" w:color="auto" w:fill="FFFF99"/>
          </w:tcPr>
          <w:p w:rsidR="00B61F8E" w:rsidRPr="00EE104A" w:rsidRDefault="00B61F8E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104A">
              <w:rPr>
                <w:rFonts w:asciiTheme="majorHAnsi" w:hAnsiTheme="majorHAnsi"/>
                <w:b/>
                <w:sz w:val="24"/>
                <w:szCs w:val="24"/>
              </w:rPr>
              <w:t>Relaxation</w:t>
            </w:r>
          </w:p>
          <w:p w:rsidR="00B61F8E" w:rsidRPr="00EE104A" w:rsidRDefault="00B61F8E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</w:tcBorders>
            <w:shd w:val="clear" w:color="auto" w:fill="DDD9C4"/>
          </w:tcPr>
          <w:p w:rsidR="00B61F8E" w:rsidRPr="00EE104A" w:rsidRDefault="00B73A26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14:45</w:t>
            </w:r>
            <w:r w:rsidR="00B61F8E" w:rsidRPr="00EE104A">
              <w:rPr>
                <w:rFonts w:asciiTheme="majorHAnsi" w:hAnsiTheme="majorHAnsi"/>
                <w:sz w:val="24"/>
                <w:szCs w:val="24"/>
              </w:rPr>
              <w:t xml:space="preserve">– 3:10  Home time routine </w:t>
            </w:r>
            <w:r w:rsidR="00B61F8E" w:rsidRPr="00EE104A">
              <w:rPr>
                <w:rFonts w:asciiTheme="majorHAnsi" w:hAnsiTheme="majorHAnsi"/>
                <w:color w:val="FF0000"/>
                <w:sz w:val="24"/>
                <w:szCs w:val="24"/>
              </w:rPr>
              <w:t>Communication</w:t>
            </w:r>
          </w:p>
        </w:tc>
      </w:tr>
      <w:tr w:rsidR="00C32D63" w:rsidRPr="00EE104A" w:rsidTr="00B73A26">
        <w:trPr>
          <w:gridAfter w:val="1"/>
          <w:wAfter w:w="14" w:type="dxa"/>
          <w:trHeight w:val="644"/>
        </w:trPr>
        <w:tc>
          <w:tcPr>
            <w:tcW w:w="1885" w:type="dxa"/>
            <w:shd w:val="clear" w:color="auto" w:fill="92D050"/>
          </w:tcPr>
          <w:p w:rsidR="00C32D63" w:rsidRPr="00EE104A" w:rsidRDefault="00C32D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32D63" w:rsidRPr="00EE104A" w:rsidRDefault="00C32D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32D63" w:rsidRPr="00EE104A" w:rsidRDefault="00037DA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104A">
              <w:rPr>
                <w:rFonts w:asciiTheme="majorHAnsi" w:hAnsi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910" w:type="dxa"/>
            <w:vMerge/>
            <w:tcBorders>
              <w:top w:val="single" w:sz="4" w:space="0" w:color="000000"/>
            </w:tcBorders>
            <w:shd w:val="clear" w:color="auto" w:fill="93CDDC"/>
          </w:tcPr>
          <w:p w:rsidR="00C32D63" w:rsidRPr="00EE104A" w:rsidRDefault="00C32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84" w:type="dxa"/>
            <w:gridSpan w:val="2"/>
            <w:shd w:val="clear" w:color="auto" w:fill="auto"/>
          </w:tcPr>
          <w:p w:rsidR="00F23587" w:rsidRDefault="00F23587" w:rsidP="00F2358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A672B" w:rsidRDefault="00FA672B" w:rsidP="00B70E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15AA" w:rsidRDefault="007E15AA" w:rsidP="00B70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Crafts </w:t>
            </w:r>
          </w:p>
          <w:p w:rsidR="00E95607" w:rsidRDefault="00C940A3" w:rsidP="00B70E3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Pottery Tism19</w:t>
            </w:r>
          </w:p>
          <w:p w:rsidR="00C940A3" w:rsidRDefault="00C940A3" w:rsidP="00B70E3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69AD" w:rsidRPr="00EE104A" w:rsidRDefault="00C969AD" w:rsidP="00C969AD">
            <w:pPr>
              <w:rPr>
                <w:rFonts w:asciiTheme="majorHAnsi" w:hAnsiTheme="majorHAnsi"/>
                <w:sz w:val="24"/>
                <w:szCs w:val="24"/>
              </w:rPr>
            </w:pPr>
            <w:r w:rsidRPr="00EE104A">
              <w:rPr>
                <w:rFonts w:asciiTheme="majorHAnsi" w:hAnsiTheme="majorHAnsi"/>
                <w:sz w:val="24"/>
                <w:szCs w:val="24"/>
              </w:rPr>
              <w:t>Lead: Shelley</w:t>
            </w:r>
          </w:p>
          <w:p w:rsidR="00CC68DD" w:rsidRPr="00EE104A" w:rsidRDefault="00CC68DD" w:rsidP="00B70E3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shd w:val="clear" w:color="auto" w:fill="CCC1D9"/>
          </w:tcPr>
          <w:p w:rsidR="00C32D63" w:rsidRPr="00EE104A" w:rsidRDefault="00C32D6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2D63" w:rsidRDefault="00B61F8E">
            <w:pPr>
              <w:jc w:val="center"/>
              <w:rPr>
                <w:rFonts w:asciiTheme="majorHAnsi" w:hAnsiTheme="majorHAnsi"/>
                <w:b/>
                <w:sz w:val="24"/>
                <w:szCs w:val="24"/>
                <w:shd w:val="clear" w:color="auto" w:fill="CCC1D9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shd w:val="clear" w:color="auto" w:fill="CCC1D9"/>
              </w:rPr>
              <w:t xml:space="preserve"> </w:t>
            </w:r>
          </w:p>
          <w:p w:rsidR="00B61F8E" w:rsidRPr="00EE104A" w:rsidRDefault="00B61F8E" w:rsidP="00B61F8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104A">
              <w:rPr>
                <w:rFonts w:asciiTheme="majorHAnsi" w:hAnsiTheme="majorHAnsi"/>
                <w:b/>
                <w:sz w:val="24"/>
                <w:szCs w:val="24"/>
              </w:rPr>
              <w:t>ASDAN</w:t>
            </w:r>
          </w:p>
          <w:p w:rsidR="00B61F8E" w:rsidRPr="00EE104A" w:rsidRDefault="00B61F8E" w:rsidP="00B61F8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104A">
              <w:rPr>
                <w:rFonts w:asciiTheme="majorHAnsi" w:hAnsiTheme="majorHAnsi"/>
                <w:b/>
                <w:sz w:val="24"/>
                <w:szCs w:val="24"/>
              </w:rPr>
              <w:t>Attention Autism(bucket)</w:t>
            </w:r>
          </w:p>
          <w:p w:rsidR="00B61F8E" w:rsidRPr="00EE104A" w:rsidRDefault="00B61F8E" w:rsidP="00B61F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104A">
              <w:rPr>
                <w:rFonts w:asciiTheme="majorHAnsi" w:hAnsiTheme="majorHAnsi"/>
                <w:color w:val="FF0000"/>
                <w:sz w:val="24"/>
                <w:szCs w:val="24"/>
              </w:rPr>
              <w:t>Communication programme</w:t>
            </w:r>
          </w:p>
        </w:tc>
        <w:tc>
          <w:tcPr>
            <w:tcW w:w="3219" w:type="dxa"/>
          </w:tcPr>
          <w:p w:rsidR="00C32D63" w:rsidRPr="00EE104A" w:rsidRDefault="00C32D63" w:rsidP="00B73A26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C32D63" w:rsidRPr="00EE104A" w:rsidRDefault="00C32D63" w:rsidP="00B73A2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15AA" w:rsidRDefault="007E15AA" w:rsidP="00E956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Crafts</w:t>
            </w:r>
          </w:p>
          <w:p w:rsidR="00D01479" w:rsidRDefault="00C940A3" w:rsidP="00E9560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Pottery Tism19</w:t>
            </w:r>
          </w:p>
          <w:p w:rsidR="00FA672B" w:rsidRDefault="00FA672B" w:rsidP="00B73A2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69AD" w:rsidRPr="00EE104A" w:rsidRDefault="00C969AD" w:rsidP="00C969AD">
            <w:pPr>
              <w:rPr>
                <w:rFonts w:asciiTheme="majorHAnsi" w:hAnsiTheme="majorHAnsi"/>
                <w:sz w:val="24"/>
                <w:szCs w:val="24"/>
              </w:rPr>
            </w:pPr>
            <w:r w:rsidRPr="00EE104A">
              <w:rPr>
                <w:rFonts w:asciiTheme="majorHAnsi" w:hAnsiTheme="majorHAnsi"/>
                <w:sz w:val="24"/>
                <w:szCs w:val="24"/>
              </w:rPr>
              <w:t>Lead: Shelley</w:t>
            </w:r>
          </w:p>
          <w:p w:rsidR="00C32D63" w:rsidRPr="00EE104A" w:rsidRDefault="00C32D63" w:rsidP="00B73A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</w:tcBorders>
            <w:shd w:val="clear" w:color="auto" w:fill="E5B9B7"/>
          </w:tcPr>
          <w:p w:rsidR="00C32D63" w:rsidRPr="00EE104A" w:rsidRDefault="00C32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</w:tcBorders>
            <w:shd w:val="clear" w:color="auto" w:fill="DDD9C4"/>
          </w:tcPr>
          <w:p w:rsidR="00C32D63" w:rsidRPr="00EE104A" w:rsidRDefault="00C32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</w:tcBorders>
            <w:shd w:val="clear" w:color="auto" w:fill="93CDDC"/>
          </w:tcPr>
          <w:p w:rsidR="00C32D63" w:rsidRPr="00EE104A" w:rsidRDefault="00C32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D01479" w:rsidRDefault="00D01479" w:rsidP="00B1330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15AA" w:rsidRDefault="007E15A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15AA" w:rsidRDefault="007E15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Crafts</w:t>
            </w:r>
          </w:p>
          <w:p w:rsidR="004F6F25" w:rsidRDefault="00C940A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Pottery Tism19</w:t>
            </w:r>
          </w:p>
          <w:p w:rsidR="00C940A3" w:rsidRDefault="00C940A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6F25" w:rsidRDefault="004F6F2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69AD" w:rsidRPr="00EE104A" w:rsidRDefault="00C969AD" w:rsidP="00C969AD">
            <w:pPr>
              <w:rPr>
                <w:rFonts w:asciiTheme="majorHAnsi" w:hAnsiTheme="majorHAnsi"/>
                <w:sz w:val="24"/>
                <w:szCs w:val="24"/>
              </w:rPr>
            </w:pPr>
            <w:r w:rsidRPr="00EE104A">
              <w:rPr>
                <w:rFonts w:asciiTheme="majorHAnsi" w:hAnsiTheme="majorHAnsi"/>
                <w:sz w:val="24"/>
                <w:szCs w:val="24"/>
              </w:rPr>
              <w:t>Lead: Shelley</w:t>
            </w:r>
          </w:p>
          <w:p w:rsidR="00C32D63" w:rsidRPr="00EE104A" w:rsidRDefault="00C32D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</w:tcBorders>
            <w:shd w:val="clear" w:color="auto" w:fill="FFFF99"/>
          </w:tcPr>
          <w:p w:rsidR="00C32D63" w:rsidRPr="00EE104A" w:rsidRDefault="00B73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Relaxation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</w:tcBorders>
            <w:shd w:val="clear" w:color="auto" w:fill="DDD9C4"/>
          </w:tcPr>
          <w:p w:rsidR="00C32D63" w:rsidRPr="00EE104A" w:rsidRDefault="00B73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14:45</w:t>
            </w:r>
            <w:r w:rsidRPr="00EE104A">
              <w:rPr>
                <w:rFonts w:asciiTheme="majorHAnsi" w:hAnsiTheme="majorHAnsi"/>
                <w:sz w:val="24"/>
                <w:szCs w:val="24"/>
              </w:rPr>
              <w:t xml:space="preserve">– 3:10  Home time routine </w:t>
            </w:r>
            <w:r w:rsidRPr="00EE104A">
              <w:rPr>
                <w:rFonts w:asciiTheme="majorHAnsi" w:hAnsiTheme="majorHAnsi"/>
                <w:color w:val="FF0000"/>
                <w:sz w:val="24"/>
                <w:szCs w:val="24"/>
              </w:rPr>
              <w:t>Communication</w:t>
            </w:r>
          </w:p>
        </w:tc>
      </w:tr>
      <w:tr w:rsidR="00C32D63" w:rsidRPr="00EE104A" w:rsidTr="00B73A26">
        <w:trPr>
          <w:gridAfter w:val="1"/>
          <w:wAfter w:w="14" w:type="dxa"/>
          <w:trHeight w:val="1647"/>
        </w:trPr>
        <w:tc>
          <w:tcPr>
            <w:tcW w:w="1885" w:type="dxa"/>
            <w:shd w:val="clear" w:color="auto" w:fill="FFFF00"/>
          </w:tcPr>
          <w:p w:rsidR="00C32D63" w:rsidRPr="00EE104A" w:rsidRDefault="00C32D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32D63" w:rsidRPr="00EE104A" w:rsidRDefault="00C32D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32D63" w:rsidRPr="00EE104A" w:rsidRDefault="00037DA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104A">
              <w:rPr>
                <w:rFonts w:asciiTheme="majorHAnsi" w:hAnsi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910" w:type="dxa"/>
            <w:vMerge/>
            <w:tcBorders>
              <w:top w:val="single" w:sz="4" w:space="0" w:color="000000"/>
            </w:tcBorders>
            <w:shd w:val="clear" w:color="auto" w:fill="93CDDC"/>
          </w:tcPr>
          <w:p w:rsidR="00C32D63" w:rsidRPr="00EE104A" w:rsidRDefault="00C32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84" w:type="dxa"/>
            <w:gridSpan w:val="2"/>
          </w:tcPr>
          <w:p w:rsidR="00CC7A26" w:rsidRDefault="00CC7A26" w:rsidP="00664C7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823" w:rsidRDefault="00C35823" w:rsidP="00664C7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823" w:rsidRDefault="00C35823" w:rsidP="00664C7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7255D" w:rsidRDefault="00E74CD2" w:rsidP="00E74CD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Prep for Patch </w:t>
            </w:r>
            <w:r w:rsidR="003E00F6">
              <w:rPr>
                <w:rFonts w:asciiTheme="majorHAnsi" w:hAnsiTheme="majorHAnsi"/>
                <w:sz w:val="24"/>
                <w:szCs w:val="24"/>
              </w:rPr>
              <w:t>targets</w:t>
            </w:r>
          </w:p>
          <w:p w:rsidR="00E74CD2" w:rsidRDefault="00E74CD2" w:rsidP="00E74CD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C6E15" w:rsidRPr="00EE104A" w:rsidRDefault="000F03E4" w:rsidP="00664C7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Lead: Shelley</w:t>
            </w:r>
          </w:p>
        </w:tc>
        <w:tc>
          <w:tcPr>
            <w:tcW w:w="1433" w:type="dxa"/>
            <w:gridSpan w:val="2"/>
            <w:shd w:val="clear" w:color="auto" w:fill="CCC1D9"/>
          </w:tcPr>
          <w:p w:rsidR="00B61F8E" w:rsidRPr="00EE104A" w:rsidRDefault="00B61F8E" w:rsidP="00B61F8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104A">
              <w:rPr>
                <w:rFonts w:asciiTheme="majorHAnsi" w:hAnsiTheme="majorHAnsi"/>
                <w:b/>
                <w:sz w:val="24"/>
                <w:szCs w:val="24"/>
              </w:rPr>
              <w:t>ASDAN</w:t>
            </w:r>
          </w:p>
          <w:p w:rsidR="00B61F8E" w:rsidRPr="00EE104A" w:rsidRDefault="00B61F8E" w:rsidP="00B61F8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104A">
              <w:rPr>
                <w:rFonts w:asciiTheme="majorHAnsi" w:hAnsiTheme="majorHAnsi"/>
                <w:b/>
                <w:sz w:val="24"/>
                <w:szCs w:val="24"/>
              </w:rPr>
              <w:t>Attention Autism(bucket)</w:t>
            </w:r>
          </w:p>
          <w:p w:rsidR="00C32D63" w:rsidRPr="00EE104A" w:rsidRDefault="00B61F8E" w:rsidP="00B61F8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104A">
              <w:rPr>
                <w:rFonts w:asciiTheme="majorHAnsi" w:hAnsiTheme="majorHAnsi"/>
                <w:color w:val="FF0000"/>
                <w:sz w:val="24"/>
                <w:szCs w:val="24"/>
              </w:rPr>
              <w:t>Communication programme</w:t>
            </w:r>
          </w:p>
        </w:tc>
        <w:tc>
          <w:tcPr>
            <w:tcW w:w="3219" w:type="dxa"/>
          </w:tcPr>
          <w:p w:rsidR="00C32D63" w:rsidRDefault="00C32D63" w:rsidP="00873F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D5184" w:rsidRDefault="003D5184" w:rsidP="00873F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823" w:rsidRDefault="00045E36" w:rsidP="00045E36">
            <w:pPr>
              <w:tabs>
                <w:tab w:val="left" w:pos="1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  <w:t>Patch</w:t>
            </w:r>
            <w:r w:rsidR="0097567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7567B" w:rsidRDefault="0097567B" w:rsidP="00045E36">
            <w:pPr>
              <w:tabs>
                <w:tab w:val="left" w:pos="1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Horticulture Tism08</w:t>
            </w:r>
          </w:p>
          <w:p w:rsidR="0097567B" w:rsidRDefault="0097567B" w:rsidP="00045E36">
            <w:pPr>
              <w:tabs>
                <w:tab w:val="left" w:pos="102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,Tism81</w:t>
            </w:r>
          </w:p>
          <w:p w:rsidR="00C35823" w:rsidRDefault="00C35823" w:rsidP="00873F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5823" w:rsidRDefault="00C35823" w:rsidP="00873F6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E2D26" w:rsidRPr="00EE104A" w:rsidRDefault="000F03E4" w:rsidP="00873F6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Lead: Shelley</w:t>
            </w:r>
          </w:p>
        </w:tc>
        <w:tc>
          <w:tcPr>
            <w:tcW w:w="710" w:type="dxa"/>
            <w:vMerge/>
            <w:tcBorders>
              <w:top w:val="single" w:sz="4" w:space="0" w:color="000000"/>
            </w:tcBorders>
            <w:shd w:val="clear" w:color="auto" w:fill="E5B9B7"/>
          </w:tcPr>
          <w:p w:rsidR="00C32D63" w:rsidRPr="00EE104A" w:rsidRDefault="00C32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</w:tcBorders>
            <w:shd w:val="clear" w:color="auto" w:fill="DDD9C4"/>
          </w:tcPr>
          <w:p w:rsidR="00C32D63" w:rsidRPr="00EE104A" w:rsidRDefault="00C32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</w:tcBorders>
            <w:shd w:val="clear" w:color="auto" w:fill="93CDDC"/>
          </w:tcPr>
          <w:p w:rsidR="00C32D63" w:rsidRPr="00EE104A" w:rsidRDefault="00C32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08721D" w:rsidRDefault="0008721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677B93" w:rsidRPr="00EE104A" w:rsidRDefault="00677B9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8721D" w:rsidRPr="00EE104A" w:rsidRDefault="0008721D" w:rsidP="0008721D">
            <w:pPr>
              <w:rPr>
                <w:rFonts w:asciiTheme="majorHAnsi" w:hAnsiTheme="majorHAnsi"/>
                <w:sz w:val="24"/>
                <w:szCs w:val="24"/>
              </w:rPr>
            </w:pPr>
            <w:r w:rsidRPr="00EE104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B39C6" w:rsidRDefault="00B8606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Numeracy </w:t>
            </w:r>
            <w:r w:rsidR="00CC055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576F2">
              <w:rPr>
                <w:rFonts w:asciiTheme="majorHAnsi" w:hAnsiTheme="majorHAnsi"/>
                <w:sz w:val="24"/>
                <w:szCs w:val="24"/>
              </w:rPr>
              <w:t>Tism64</w:t>
            </w:r>
          </w:p>
          <w:p w:rsidR="00B86066" w:rsidRPr="00EE104A" w:rsidRDefault="00B8606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0E2937" w:rsidRPr="00EE104A" w:rsidRDefault="000E2937">
            <w:pPr>
              <w:rPr>
                <w:rFonts w:asciiTheme="majorHAnsi" w:hAnsiTheme="majorHAnsi"/>
                <w:sz w:val="24"/>
                <w:szCs w:val="24"/>
              </w:rPr>
            </w:pPr>
            <w:r w:rsidRPr="00EE104A">
              <w:rPr>
                <w:rFonts w:asciiTheme="majorHAnsi" w:hAnsiTheme="majorHAnsi"/>
                <w:sz w:val="24"/>
                <w:szCs w:val="24"/>
              </w:rPr>
              <w:t>Lead: Shelley</w:t>
            </w:r>
          </w:p>
          <w:p w:rsidR="00C32D63" w:rsidRPr="00EE104A" w:rsidRDefault="00C32D6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</w:tcBorders>
            <w:shd w:val="clear" w:color="auto" w:fill="FFFF99"/>
          </w:tcPr>
          <w:p w:rsidR="00C32D63" w:rsidRPr="00EE104A" w:rsidRDefault="00C32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</w:tcBorders>
            <w:shd w:val="clear" w:color="auto" w:fill="DDD9C4"/>
          </w:tcPr>
          <w:p w:rsidR="00C32D63" w:rsidRPr="00EE104A" w:rsidRDefault="00C32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32D63" w:rsidRPr="00EE104A" w:rsidTr="00B73A26">
        <w:trPr>
          <w:gridAfter w:val="1"/>
          <w:wAfter w:w="14" w:type="dxa"/>
          <w:trHeight w:val="45"/>
        </w:trPr>
        <w:tc>
          <w:tcPr>
            <w:tcW w:w="1885" w:type="dxa"/>
            <w:shd w:val="clear" w:color="auto" w:fill="E36C09"/>
          </w:tcPr>
          <w:p w:rsidR="00C32D63" w:rsidRPr="00EE104A" w:rsidRDefault="00C32D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32D63" w:rsidRPr="00EE104A" w:rsidRDefault="00C32D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32D63" w:rsidRPr="00EE104A" w:rsidRDefault="00037DA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104A">
              <w:rPr>
                <w:rFonts w:asciiTheme="majorHAnsi" w:hAnsiTheme="majorHAnsi"/>
                <w:b/>
                <w:sz w:val="24"/>
                <w:szCs w:val="24"/>
              </w:rPr>
              <w:t>Thursday</w:t>
            </w:r>
          </w:p>
        </w:tc>
        <w:tc>
          <w:tcPr>
            <w:tcW w:w="910" w:type="dxa"/>
            <w:vMerge/>
            <w:tcBorders>
              <w:top w:val="single" w:sz="4" w:space="0" w:color="000000"/>
            </w:tcBorders>
            <w:shd w:val="clear" w:color="auto" w:fill="93CDDC"/>
          </w:tcPr>
          <w:p w:rsidR="00C32D63" w:rsidRPr="00EE104A" w:rsidRDefault="00C32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B73A26" w:rsidRDefault="00B73A26" w:rsidP="00B73A2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64F94" w:rsidRPr="00B73A26" w:rsidRDefault="00564F94" w:rsidP="00B73A26">
            <w:pPr>
              <w:rPr>
                <w:rFonts w:asciiTheme="majorHAnsi" w:eastAsia="Verdana" w:hAnsiTheme="majorHAnsi" w:cs="Verdana"/>
                <w:sz w:val="24"/>
                <w:szCs w:val="24"/>
              </w:rPr>
            </w:pPr>
          </w:p>
          <w:p w:rsidR="00B73A26" w:rsidRPr="00B73A26" w:rsidRDefault="00B73A26" w:rsidP="00B73A26">
            <w:pPr>
              <w:rPr>
                <w:rFonts w:asciiTheme="majorHAnsi" w:eastAsia="Verdana" w:hAnsiTheme="majorHAnsi" w:cs="Verdana"/>
                <w:sz w:val="24"/>
                <w:szCs w:val="24"/>
              </w:rPr>
            </w:pPr>
            <w:r w:rsidRPr="00B73A26">
              <w:rPr>
                <w:rFonts w:asciiTheme="majorHAnsi" w:eastAsia="Verdana" w:hAnsiTheme="majorHAnsi" w:cs="Verdana"/>
                <w:sz w:val="24"/>
                <w:szCs w:val="24"/>
              </w:rPr>
              <w:t xml:space="preserve">                              </w:t>
            </w:r>
          </w:p>
          <w:p w:rsidR="00B73A26" w:rsidRDefault="00B73A26" w:rsidP="00B73A2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69AD" w:rsidRDefault="00FB646E" w:rsidP="00B73A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Sensory enrichment/snack in dining hall</w:t>
            </w:r>
          </w:p>
          <w:p w:rsidR="00C969AD" w:rsidRDefault="00C969AD" w:rsidP="00B73A2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32D63" w:rsidRPr="00B73A26" w:rsidRDefault="00C969AD" w:rsidP="00C969A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Tracy Davies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C32D63" w:rsidRDefault="00C32D63" w:rsidP="00B73A2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73A26" w:rsidRDefault="00B73A26" w:rsidP="00B73A2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91BE5" w:rsidRPr="00B73A26" w:rsidRDefault="009954AE" w:rsidP="00277F72">
            <w:pPr>
              <w:rPr>
                <w:rFonts w:asciiTheme="majorHAnsi" w:eastAsia="Verdana" w:hAnsiTheme="majorHAnsi" w:cs="Verdan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73A26" w:rsidRDefault="00B73A26" w:rsidP="00B73A2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73A26" w:rsidRDefault="00C35823" w:rsidP="00B73A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Library</w:t>
            </w:r>
            <w:r w:rsidR="00A9265B">
              <w:rPr>
                <w:rFonts w:asciiTheme="majorHAnsi" w:hAnsiTheme="majorHAnsi"/>
                <w:sz w:val="24"/>
                <w:szCs w:val="24"/>
              </w:rPr>
              <w:t xml:space="preserve"> Slot</w:t>
            </w:r>
            <w:r w:rsidR="006C1AB8">
              <w:rPr>
                <w:rFonts w:asciiTheme="majorHAnsi" w:hAnsiTheme="majorHAnsi"/>
                <w:sz w:val="24"/>
                <w:szCs w:val="24"/>
              </w:rPr>
              <w:t>-English reading</w:t>
            </w:r>
            <w:bookmarkStart w:id="1" w:name="_GoBack"/>
            <w:bookmarkEnd w:id="1"/>
          </w:p>
          <w:p w:rsidR="00B73A26" w:rsidRDefault="00B73A26" w:rsidP="00B73A2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73A26" w:rsidRDefault="00C969AD" w:rsidP="00B73A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Tracey </w:t>
            </w:r>
            <w:r w:rsidR="00532E69">
              <w:rPr>
                <w:rFonts w:asciiTheme="majorHAnsi" w:hAnsiTheme="majorHAnsi"/>
                <w:sz w:val="24"/>
                <w:szCs w:val="24"/>
              </w:rPr>
              <w:t>Davies</w:t>
            </w:r>
          </w:p>
          <w:p w:rsidR="00B73A26" w:rsidRPr="00B73A26" w:rsidRDefault="00B73A26" w:rsidP="00B73A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</w:tcBorders>
            <w:shd w:val="clear" w:color="auto" w:fill="E5B9B7"/>
          </w:tcPr>
          <w:p w:rsidR="00C32D63" w:rsidRPr="00EE104A" w:rsidRDefault="00C32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</w:tcBorders>
            <w:shd w:val="clear" w:color="auto" w:fill="DDD9C4"/>
          </w:tcPr>
          <w:p w:rsidR="00C32D63" w:rsidRPr="00EE104A" w:rsidRDefault="00C32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</w:tcBorders>
            <w:shd w:val="clear" w:color="auto" w:fill="93CDDC"/>
          </w:tcPr>
          <w:p w:rsidR="00C32D63" w:rsidRPr="00EE104A" w:rsidRDefault="00C32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C32D63" w:rsidRPr="00EE104A" w:rsidRDefault="00C32D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73A26" w:rsidRDefault="00B73A26" w:rsidP="003726CC">
            <w:pPr>
              <w:rPr>
                <w:rFonts w:asciiTheme="majorHAnsi" w:eastAsia="Verdana" w:hAnsiTheme="majorHAnsi" w:cs="Verdana"/>
                <w:sz w:val="24"/>
                <w:szCs w:val="24"/>
              </w:rPr>
            </w:pPr>
          </w:p>
          <w:p w:rsidR="00B73A26" w:rsidRDefault="00B73A26" w:rsidP="00E37738">
            <w:pPr>
              <w:jc w:val="center"/>
              <w:rPr>
                <w:rFonts w:asciiTheme="majorHAnsi" w:eastAsia="Verdana" w:hAnsiTheme="majorHAnsi" w:cs="Verdana"/>
                <w:sz w:val="24"/>
                <w:szCs w:val="24"/>
              </w:rPr>
            </w:pPr>
          </w:p>
          <w:p w:rsidR="00B73A26" w:rsidRDefault="00B73A26" w:rsidP="00E37738">
            <w:pPr>
              <w:jc w:val="center"/>
              <w:rPr>
                <w:rFonts w:asciiTheme="majorHAnsi" w:eastAsia="Verdana" w:hAnsiTheme="majorHAnsi" w:cs="Verdana"/>
                <w:sz w:val="24"/>
                <w:szCs w:val="24"/>
              </w:rPr>
            </w:pPr>
          </w:p>
          <w:p w:rsidR="00C969AD" w:rsidRDefault="00EB45A0" w:rsidP="00B73A26">
            <w:pPr>
              <w:rPr>
                <w:rFonts w:asciiTheme="majorHAnsi" w:eastAsia="Verdana" w:hAnsiTheme="majorHAnsi" w:cs="Verdana"/>
                <w:sz w:val="24"/>
                <w:szCs w:val="24"/>
              </w:rPr>
            </w:pPr>
            <w:r>
              <w:rPr>
                <w:rFonts w:asciiTheme="majorHAnsi" w:eastAsia="Verdana" w:hAnsiTheme="majorHAnsi" w:cs="Verdana"/>
                <w:sz w:val="24"/>
                <w:szCs w:val="24"/>
              </w:rPr>
              <w:t xml:space="preserve">English </w:t>
            </w:r>
            <w:r w:rsidR="00C87018">
              <w:rPr>
                <w:rFonts w:asciiTheme="majorHAnsi" w:eastAsia="Verdana" w:hAnsiTheme="majorHAnsi" w:cs="Verdana"/>
                <w:sz w:val="24"/>
                <w:szCs w:val="24"/>
              </w:rPr>
              <w:t xml:space="preserve">Reading and </w:t>
            </w:r>
            <w:r w:rsidR="00B86066">
              <w:rPr>
                <w:rFonts w:asciiTheme="majorHAnsi" w:eastAsia="Verdana" w:hAnsiTheme="majorHAnsi" w:cs="Verdana"/>
                <w:sz w:val="24"/>
                <w:szCs w:val="24"/>
              </w:rPr>
              <w:t>Phonics</w:t>
            </w:r>
            <w:r w:rsidR="00C87018">
              <w:rPr>
                <w:rFonts w:asciiTheme="majorHAnsi" w:eastAsia="Verdana" w:hAnsiTheme="majorHAnsi" w:cs="Verdana"/>
                <w:sz w:val="24"/>
                <w:szCs w:val="24"/>
              </w:rPr>
              <w:t xml:space="preserve"> assessment sessions</w:t>
            </w:r>
            <w:r w:rsidR="004526D1">
              <w:rPr>
                <w:rFonts w:asciiTheme="majorHAnsi" w:eastAsia="Verdana" w:hAnsiTheme="majorHAnsi" w:cs="Verdana"/>
                <w:sz w:val="24"/>
                <w:szCs w:val="24"/>
              </w:rPr>
              <w:t>(themed)</w:t>
            </w:r>
          </w:p>
          <w:p w:rsidR="00C969AD" w:rsidRDefault="00C969AD" w:rsidP="00B73A26">
            <w:pPr>
              <w:rPr>
                <w:rFonts w:asciiTheme="majorHAnsi" w:eastAsia="Verdana" w:hAnsiTheme="majorHAnsi" w:cs="Verdana"/>
                <w:sz w:val="24"/>
                <w:szCs w:val="24"/>
              </w:rPr>
            </w:pPr>
          </w:p>
          <w:p w:rsidR="00C969AD" w:rsidRDefault="00C969AD" w:rsidP="00B73A26">
            <w:pPr>
              <w:rPr>
                <w:rFonts w:asciiTheme="majorHAnsi" w:eastAsia="Verdana" w:hAnsiTheme="majorHAnsi" w:cs="Verdana"/>
                <w:sz w:val="24"/>
                <w:szCs w:val="24"/>
              </w:rPr>
            </w:pPr>
          </w:p>
          <w:p w:rsidR="00C32D63" w:rsidRPr="00EE104A" w:rsidRDefault="00C969AD" w:rsidP="00B73A26">
            <w:pPr>
              <w:rPr>
                <w:rFonts w:asciiTheme="majorHAnsi" w:eastAsia="Verdana" w:hAnsiTheme="majorHAnsi" w:cs="Verdana"/>
                <w:sz w:val="24"/>
                <w:szCs w:val="24"/>
              </w:rPr>
            </w:pPr>
            <w:r w:rsidRPr="00EE104A">
              <w:rPr>
                <w:rFonts w:asciiTheme="majorHAnsi" w:eastAsia="Verdana" w:hAnsiTheme="majorHAnsi" w:cs="Verdana"/>
                <w:sz w:val="24"/>
                <w:szCs w:val="24"/>
              </w:rPr>
              <w:t>L</w:t>
            </w:r>
            <w:r w:rsidR="00037DA2" w:rsidRPr="00EE104A">
              <w:rPr>
                <w:rFonts w:asciiTheme="majorHAnsi" w:eastAsia="Verdana" w:hAnsiTheme="majorHAnsi" w:cs="Verdana"/>
                <w:sz w:val="24"/>
                <w:szCs w:val="24"/>
              </w:rPr>
              <w:t>ead:</w:t>
            </w:r>
            <w:r w:rsidR="009F33C3" w:rsidRPr="00EE104A">
              <w:rPr>
                <w:rFonts w:asciiTheme="majorHAnsi" w:eastAsia="Verdana" w:hAnsiTheme="majorHAnsi" w:cs="Verdana"/>
                <w:sz w:val="24"/>
                <w:szCs w:val="24"/>
              </w:rPr>
              <w:t xml:space="preserve"> </w:t>
            </w:r>
            <w:r w:rsidR="00037DA2" w:rsidRPr="00EE104A">
              <w:rPr>
                <w:rFonts w:asciiTheme="majorHAnsi" w:eastAsia="Verdana" w:hAnsiTheme="majorHAnsi" w:cs="Verdana"/>
                <w:sz w:val="24"/>
                <w:szCs w:val="24"/>
              </w:rPr>
              <w:t>Shelley</w:t>
            </w:r>
          </w:p>
        </w:tc>
        <w:tc>
          <w:tcPr>
            <w:tcW w:w="1561" w:type="dxa"/>
            <w:vMerge/>
            <w:tcBorders>
              <w:top w:val="single" w:sz="4" w:space="0" w:color="000000"/>
            </w:tcBorders>
            <w:shd w:val="clear" w:color="auto" w:fill="FFFF99"/>
          </w:tcPr>
          <w:p w:rsidR="00C32D63" w:rsidRPr="00EE104A" w:rsidRDefault="00C32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</w:tcBorders>
            <w:shd w:val="clear" w:color="auto" w:fill="DDD9C4"/>
          </w:tcPr>
          <w:p w:rsidR="00C32D63" w:rsidRPr="00EE104A" w:rsidRDefault="00C32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3A26" w:rsidRPr="00EE104A" w:rsidTr="00051E7A">
        <w:trPr>
          <w:trHeight w:val="699"/>
        </w:trPr>
        <w:tc>
          <w:tcPr>
            <w:tcW w:w="1885" w:type="dxa"/>
            <w:shd w:val="clear" w:color="auto" w:fill="7030A0"/>
          </w:tcPr>
          <w:p w:rsidR="00B73A26" w:rsidRPr="00EE104A" w:rsidRDefault="00B73A2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73A26" w:rsidRPr="00EE104A" w:rsidRDefault="00B73A2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E104A">
              <w:rPr>
                <w:rFonts w:asciiTheme="majorHAnsi" w:hAnsiTheme="majorHAnsi"/>
                <w:sz w:val="24"/>
                <w:szCs w:val="24"/>
              </w:rPr>
              <w:t xml:space="preserve">Friday </w:t>
            </w:r>
          </w:p>
        </w:tc>
        <w:tc>
          <w:tcPr>
            <w:tcW w:w="910" w:type="dxa"/>
            <w:vMerge/>
            <w:tcBorders>
              <w:top w:val="single" w:sz="4" w:space="0" w:color="000000"/>
            </w:tcBorders>
            <w:shd w:val="clear" w:color="auto" w:fill="93CDDC"/>
          </w:tcPr>
          <w:p w:rsidR="00B73A26" w:rsidRPr="00EE104A" w:rsidRDefault="00B73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9" w:type="dxa"/>
          </w:tcPr>
          <w:p w:rsidR="00B73A26" w:rsidRPr="00EE104A" w:rsidRDefault="00B73A2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73A26" w:rsidRPr="00EE104A" w:rsidRDefault="00B73A2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D55B6" w:rsidRDefault="00A7173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Community Learning</w:t>
            </w:r>
            <w:r w:rsidR="00771952">
              <w:rPr>
                <w:rFonts w:asciiTheme="majorHAnsi" w:hAnsiTheme="majorHAnsi"/>
                <w:sz w:val="24"/>
                <w:szCs w:val="24"/>
              </w:rPr>
              <w:t>: Developing Communication skills</w:t>
            </w:r>
            <w:r w:rsidR="00ED526D">
              <w:rPr>
                <w:rFonts w:asciiTheme="majorHAnsi" w:hAnsiTheme="majorHAnsi"/>
                <w:sz w:val="24"/>
                <w:szCs w:val="24"/>
              </w:rPr>
              <w:t xml:space="preserve"> tism61</w:t>
            </w:r>
          </w:p>
          <w:p w:rsidR="005D55B6" w:rsidRDefault="007719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Shopping and café trips</w:t>
            </w:r>
          </w:p>
          <w:p w:rsidR="00771952" w:rsidRDefault="0077195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73A26" w:rsidRPr="00EE104A" w:rsidRDefault="00B73A26">
            <w:pPr>
              <w:rPr>
                <w:rFonts w:asciiTheme="majorHAnsi" w:hAnsiTheme="majorHAnsi"/>
                <w:sz w:val="24"/>
                <w:szCs w:val="24"/>
              </w:rPr>
            </w:pPr>
            <w:r w:rsidRPr="00EE104A">
              <w:rPr>
                <w:rFonts w:asciiTheme="majorHAnsi" w:hAnsiTheme="majorHAnsi"/>
                <w:sz w:val="24"/>
                <w:szCs w:val="24"/>
              </w:rPr>
              <w:t>Lead: Shelley</w:t>
            </w:r>
          </w:p>
          <w:p w:rsidR="00B73A26" w:rsidRPr="00EE104A" w:rsidRDefault="00B73A2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CCC1D9"/>
          </w:tcPr>
          <w:p w:rsidR="00B73A26" w:rsidRPr="00EE104A" w:rsidRDefault="00B73A26" w:rsidP="00B73A2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104A">
              <w:rPr>
                <w:rFonts w:asciiTheme="majorHAnsi" w:hAnsiTheme="majorHAnsi"/>
                <w:b/>
                <w:sz w:val="24"/>
                <w:szCs w:val="24"/>
              </w:rPr>
              <w:t>ASDAN</w:t>
            </w:r>
          </w:p>
          <w:p w:rsidR="00B73A26" w:rsidRPr="00EE104A" w:rsidRDefault="00B73A26" w:rsidP="00B73A2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104A">
              <w:rPr>
                <w:rFonts w:asciiTheme="majorHAnsi" w:hAnsiTheme="majorHAnsi"/>
                <w:b/>
                <w:sz w:val="24"/>
                <w:szCs w:val="24"/>
              </w:rPr>
              <w:t>Attention Autism(bucket)</w:t>
            </w:r>
          </w:p>
          <w:p w:rsidR="00B73A26" w:rsidRPr="00EE104A" w:rsidRDefault="00B73A26" w:rsidP="00B73A2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E104A">
              <w:rPr>
                <w:rFonts w:asciiTheme="majorHAnsi" w:hAnsiTheme="majorHAnsi"/>
                <w:color w:val="FF0000"/>
                <w:sz w:val="24"/>
                <w:szCs w:val="24"/>
              </w:rPr>
              <w:t>Communication programme</w:t>
            </w:r>
          </w:p>
        </w:tc>
        <w:tc>
          <w:tcPr>
            <w:tcW w:w="3259" w:type="dxa"/>
            <w:gridSpan w:val="2"/>
          </w:tcPr>
          <w:p w:rsidR="00B73A26" w:rsidRDefault="00B73A26" w:rsidP="00D878E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73A26" w:rsidRDefault="00B73A26" w:rsidP="00D878E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71952" w:rsidRDefault="00771952" w:rsidP="007719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Community Learning: Developing Communication skills</w:t>
            </w:r>
            <w:r w:rsidR="00ED526D">
              <w:rPr>
                <w:rFonts w:asciiTheme="majorHAnsi" w:hAnsiTheme="majorHAnsi"/>
                <w:sz w:val="24"/>
                <w:szCs w:val="24"/>
              </w:rPr>
              <w:t xml:space="preserve"> tism61</w:t>
            </w:r>
          </w:p>
          <w:p w:rsidR="00771952" w:rsidRDefault="00771952" w:rsidP="007719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Shopping and café trips</w:t>
            </w:r>
          </w:p>
          <w:p w:rsidR="00B73A26" w:rsidRDefault="00B73A26" w:rsidP="00D878E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73A26" w:rsidRDefault="00B73A26" w:rsidP="00D878E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73A26" w:rsidRPr="00EE104A" w:rsidRDefault="000F03E4" w:rsidP="00D878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Lead: Shelley</w:t>
            </w:r>
          </w:p>
        </w:tc>
        <w:tc>
          <w:tcPr>
            <w:tcW w:w="710" w:type="dxa"/>
            <w:tcBorders>
              <w:top w:val="single" w:sz="4" w:space="0" w:color="000000"/>
            </w:tcBorders>
            <w:shd w:val="clear" w:color="auto" w:fill="E5B9B7"/>
          </w:tcPr>
          <w:p w:rsidR="00B73A26" w:rsidRPr="00EE104A" w:rsidRDefault="00B73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DDD9C4"/>
          </w:tcPr>
          <w:p w:rsidR="00B73A26" w:rsidRPr="00EE104A" w:rsidRDefault="00B73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93CDDC"/>
          </w:tcPr>
          <w:p w:rsidR="00B73A26" w:rsidRPr="00EE104A" w:rsidRDefault="00B73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73A26" w:rsidRPr="00EE104A" w:rsidRDefault="00B73A2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55C23" w:rsidRDefault="00D55C23" w:rsidP="00D878E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71952" w:rsidRDefault="00771952" w:rsidP="007719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Community Learning: Developing Communication skills</w:t>
            </w:r>
            <w:r w:rsidR="00ED526D">
              <w:rPr>
                <w:rFonts w:asciiTheme="majorHAnsi" w:hAnsiTheme="majorHAnsi"/>
                <w:sz w:val="24"/>
                <w:szCs w:val="24"/>
              </w:rPr>
              <w:t xml:space="preserve"> tism61</w:t>
            </w:r>
          </w:p>
          <w:p w:rsidR="00771952" w:rsidRDefault="00771952" w:rsidP="0077195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Shopping and café trips</w:t>
            </w:r>
          </w:p>
          <w:p w:rsidR="00C969AD" w:rsidRDefault="00C969AD" w:rsidP="00D878E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969AD" w:rsidRDefault="00C969AD" w:rsidP="00D878E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73A26" w:rsidRPr="00EE104A" w:rsidRDefault="000F03E4" w:rsidP="00D878E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Lead: Shelley</w:t>
            </w:r>
          </w:p>
        </w:tc>
        <w:tc>
          <w:tcPr>
            <w:tcW w:w="1561" w:type="dxa"/>
            <w:shd w:val="clear" w:color="auto" w:fill="E5B9B7"/>
          </w:tcPr>
          <w:p w:rsidR="00B73A26" w:rsidRPr="00EE104A" w:rsidRDefault="00B73A2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73A26" w:rsidRPr="00EE104A" w:rsidRDefault="00B73A2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Relaxation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</w:tcBorders>
            <w:shd w:val="clear" w:color="auto" w:fill="DDD9C4"/>
          </w:tcPr>
          <w:p w:rsidR="00B73A26" w:rsidRPr="00EE104A" w:rsidRDefault="00B73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14:45</w:t>
            </w:r>
            <w:r w:rsidRPr="00EE104A">
              <w:rPr>
                <w:rFonts w:asciiTheme="majorHAnsi" w:hAnsiTheme="majorHAnsi"/>
                <w:sz w:val="24"/>
                <w:szCs w:val="24"/>
              </w:rPr>
              <w:t xml:space="preserve">– 3:10  Home time routine </w:t>
            </w:r>
            <w:r w:rsidRPr="00EE104A">
              <w:rPr>
                <w:rFonts w:asciiTheme="majorHAnsi" w:hAnsiTheme="majorHAnsi"/>
                <w:color w:val="FF0000"/>
                <w:sz w:val="24"/>
                <w:szCs w:val="24"/>
              </w:rPr>
              <w:t>Communication</w:t>
            </w:r>
          </w:p>
        </w:tc>
      </w:tr>
    </w:tbl>
    <w:p w:rsidR="00C32D63" w:rsidRDefault="00C32D63">
      <w:pPr>
        <w:spacing w:line="240" w:lineRule="auto"/>
        <w:rPr>
          <w:b/>
          <w:sz w:val="32"/>
          <w:szCs w:val="32"/>
        </w:rPr>
      </w:pPr>
    </w:p>
    <w:p w:rsidR="00C32D63" w:rsidRDefault="00C32D63">
      <w:pPr>
        <w:spacing w:line="240" w:lineRule="auto"/>
        <w:jc w:val="center"/>
        <w:rPr>
          <w:b/>
          <w:sz w:val="32"/>
          <w:szCs w:val="32"/>
        </w:rPr>
      </w:pPr>
    </w:p>
    <w:p w:rsidR="00C32D63" w:rsidRDefault="00C32D63">
      <w:pPr>
        <w:spacing w:line="240" w:lineRule="auto"/>
        <w:jc w:val="center"/>
        <w:rPr>
          <w:b/>
          <w:sz w:val="32"/>
          <w:szCs w:val="32"/>
        </w:rPr>
      </w:pPr>
    </w:p>
    <w:p w:rsidR="00C32D63" w:rsidRDefault="00C32D63">
      <w:pPr>
        <w:spacing w:line="240" w:lineRule="auto"/>
        <w:jc w:val="center"/>
        <w:rPr>
          <w:b/>
          <w:sz w:val="32"/>
          <w:szCs w:val="32"/>
        </w:rPr>
      </w:pPr>
    </w:p>
    <w:p w:rsidR="00C32D63" w:rsidRDefault="00C32D63">
      <w:pPr>
        <w:spacing w:line="240" w:lineRule="auto"/>
        <w:jc w:val="center"/>
        <w:rPr>
          <w:b/>
          <w:sz w:val="32"/>
          <w:szCs w:val="32"/>
        </w:rPr>
      </w:pPr>
    </w:p>
    <w:p w:rsidR="00C32D63" w:rsidRDefault="00C32D63">
      <w:pPr>
        <w:spacing w:line="240" w:lineRule="auto"/>
        <w:rPr>
          <w:b/>
          <w:sz w:val="32"/>
          <w:szCs w:val="32"/>
        </w:rPr>
      </w:pPr>
    </w:p>
    <w:p w:rsidR="00C32D63" w:rsidRDefault="00C32D63">
      <w:pPr>
        <w:spacing w:line="240" w:lineRule="auto"/>
        <w:jc w:val="center"/>
        <w:rPr>
          <w:b/>
          <w:sz w:val="32"/>
          <w:szCs w:val="32"/>
        </w:rPr>
      </w:pPr>
    </w:p>
    <w:p w:rsidR="00C32D63" w:rsidRDefault="00C32D63">
      <w:pPr>
        <w:spacing w:line="240" w:lineRule="auto"/>
        <w:jc w:val="center"/>
        <w:rPr>
          <w:b/>
          <w:sz w:val="32"/>
          <w:szCs w:val="32"/>
        </w:rPr>
      </w:pPr>
    </w:p>
    <w:p w:rsidR="00C32D63" w:rsidRDefault="00C32D63">
      <w:pPr>
        <w:spacing w:line="240" w:lineRule="auto"/>
        <w:jc w:val="center"/>
        <w:rPr>
          <w:b/>
          <w:sz w:val="32"/>
          <w:szCs w:val="32"/>
        </w:rPr>
      </w:pPr>
    </w:p>
    <w:p w:rsidR="00C32D63" w:rsidRDefault="00C32D63">
      <w:pPr>
        <w:spacing w:line="240" w:lineRule="auto"/>
        <w:jc w:val="center"/>
        <w:rPr>
          <w:b/>
          <w:sz w:val="32"/>
          <w:szCs w:val="32"/>
        </w:rPr>
      </w:pPr>
    </w:p>
    <w:p w:rsidR="00C32D63" w:rsidRDefault="00C32D63">
      <w:pPr>
        <w:spacing w:line="240" w:lineRule="auto"/>
        <w:jc w:val="center"/>
        <w:rPr>
          <w:b/>
          <w:sz w:val="32"/>
          <w:szCs w:val="32"/>
        </w:rPr>
      </w:pPr>
    </w:p>
    <w:p w:rsidR="00C32D63" w:rsidRDefault="00C32D63">
      <w:pPr>
        <w:spacing w:line="240" w:lineRule="auto"/>
        <w:jc w:val="center"/>
        <w:rPr>
          <w:b/>
          <w:sz w:val="32"/>
          <w:szCs w:val="32"/>
        </w:rPr>
      </w:pPr>
    </w:p>
    <w:p w:rsidR="00C32D63" w:rsidRDefault="00C32D63">
      <w:pPr>
        <w:spacing w:line="240" w:lineRule="auto"/>
        <w:jc w:val="center"/>
        <w:rPr>
          <w:b/>
          <w:sz w:val="32"/>
          <w:szCs w:val="32"/>
        </w:rPr>
      </w:pPr>
    </w:p>
    <w:p w:rsidR="00C32D63" w:rsidRDefault="00C32D63">
      <w:pPr>
        <w:spacing w:line="240" w:lineRule="auto"/>
        <w:jc w:val="center"/>
        <w:rPr>
          <w:b/>
          <w:sz w:val="32"/>
          <w:szCs w:val="32"/>
        </w:rPr>
      </w:pPr>
    </w:p>
    <w:p w:rsidR="00C32D63" w:rsidRDefault="00C32D63">
      <w:pPr>
        <w:spacing w:line="240" w:lineRule="auto"/>
        <w:jc w:val="center"/>
        <w:rPr>
          <w:b/>
          <w:sz w:val="32"/>
          <w:szCs w:val="32"/>
        </w:rPr>
      </w:pPr>
    </w:p>
    <w:p w:rsidR="00C32D63" w:rsidRDefault="00C32D63">
      <w:pPr>
        <w:spacing w:line="240" w:lineRule="auto"/>
        <w:jc w:val="center"/>
        <w:rPr>
          <w:b/>
          <w:sz w:val="32"/>
          <w:szCs w:val="32"/>
        </w:rPr>
      </w:pPr>
    </w:p>
    <w:p w:rsidR="00C32D63" w:rsidRDefault="00C32D63">
      <w:pPr>
        <w:spacing w:line="240" w:lineRule="auto"/>
        <w:jc w:val="center"/>
        <w:rPr>
          <w:b/>
          <w:sz w:val="32"/>
          <w:szCs w:val="32"/>
        </w:rPr>
      </w:pPr>
    </w:p>
    <w:p w:rsidR="00C32D63" w:rsidRDefault="00C32D63">
      <w:pPr>
        <w:spacing w:line="240" w:lineRule="auto"/>
        <w:jc w:val="center"/>
        <w:rPr>
          <w:b/>
          <w:sz w:val="32"/>
          <w:szCs w:val="32"/>
        </w:rPr>
      </w:pPr>
    </w:p>
    <w:p w:rsidR="00C32D63" w:rsidRDefault="00C32D63">
      <w:pPr>
        <w:spacing w:line="240" w:lineRule="auto"/>
        <w:jc w:val="center"/>
        <w:rPr>
          <w:b/>
          <w:sz w:val="32"/>
          <w:szCs w:val="32"/>
        </w:rPr>
      </w:pPr>
    </w:p>
    <w:p w:rsidR="00C32D63" w:rsidRDefault="00C32D63">
      <w:pPr>
        <w:spacing w:line="240" w:lineRule="auto"/>
        <w:jc w:val="center"/>
        <w:rPr>
          <w:b/>
          <w:sz w:val="32"/>
          <w:szCs w:val="32"/>
        </w:rPr>
      </w:pPr>
    </w:p>
    <w:p w:rsidR="00C32D63" w:rsidRDefault="00C32D63">
      <w:pPr>
        <w:spacing w:line="240" w:lineRule="auto"/>
        <w:jc w:val="center"/>
        <w:rPr>
          <w:b/>
          <w:sz w:val="32"/>
          <w:szCs w:val="32"/>
        </w:rPr>
      </w:pPr>
    </w:p>
    <w:p w:rsidR="00C32D63" w:rsidRDefault="00C32D63">
      <w:pPr>
        <w:spacing w:line="240" w:lineRule="auto"/>
        <w:jc w:val="center"/>
        <w:rPr>
          <w:b/>
          <w:sz w:val="32"/>
          <w:szCs w:val="32"/>
        </w:rPr>
      </w:pPr>
    </w:p>
    <w:p w:rsidR="00C32D63" w:rsidRDefault="00C32D63">
      <w:pPr>
        <w:spacing w:line="240" w:lineRule="auto"/>
        <w:jc w:val="center"/>
        <w:rPr>
          <w:b/>
          <w:sz w:val="32"/>
          <w:szCs w:val="32"/>
        </w:rPr>
      </w:pPr>
    </w:p>
    <w:p w:rsidR="00C32D63" w:rsidRDefault="00C32D63">
      <w:pPr>
        <w:spacing w:line="240" w:lineRule="auto"/>
        <w:jc w:val="center"/>
        <w:rPr>
          <w:b/>
          <w:sz w:val="32"/>
          <w:szCs w:val="32"/>
        </w:rPr>
      </w:pPr>
    </w:p>
    <w:p w:rsidR="00C32D63" w:rsidRDefault="00C32D63">
      <w:pPr>
        <w:spacing w:line="240" w:lineRule="auto"/>
        <w:jc w:val="center"/>
        <w:rPr>
          <w:b/>
          <w:sz w:val="32"/>
          <w:szCs w:val="32"/>
        </w:rPr>
      </w:pPr>
    </w:p>
    <w:p w:rsidR="00C32D63" w:rsidRDefault="00037DA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Thomas SI on arrival to school during register/in playground in morning/during relaxation before lunch. After lunch in register and in relaxation at home time.</w:t>
      </w:r>
    </w:p>
    <w:sectPr w:rsidR="00C32D63" w:rsidSect="0079629B">
      <w:pgSz w:w="23811" w:h="16838" w:orient="landscape" w:code="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63"/>
    <w:rsid w:val="00026022"/>
    <w:rsid w:val="00037DA2"/>
    <w:rsid w:val="00045E36"/>
    <w:rsid w:val="00051E7A"/>
    <w:rsid w:val="0006042D"/>
    <w:rsid w:val="0008721D"/>
    <w:rsid w:val="000979AE"/>
    <w:rsid w:val="000B432B"/>
    <w:rsid w:val="000D38AE"/>
    <w:rsid w:val="000E2937"/>
    <w:rsid w:val="000E5AE9"/>
    <w:rsid w:val="000F03E4"/>
    <w:rsid w:val="000F621A"/>
    <w:rsid w:val="00170A51"/>
    <w:rsid w:val="001861E8"/>
    <w:rsid w:val="001C1A1B"/>
    <w:rsid w:val="001D3364"/>
    <w:rsid w:val="00212D11"/>
    <w:rsid w:val="002408FF"/>
    <w:rsid w:val="002576F2"/>
    <w:rsid w:val="00261BA1"/>
    <w:rsid w:val="00265953"/>
    <w:rsid w:val="002732B3"/>
    <w:rsid w:val="00277F72"/>
    <w:rsid w:val="00281CE0"/>
    <w:rsid w:val="00284563"/>
    <w:rsid w:val="00285254"/>
    <w:rsid w:val="002C2E4C"/>
    <w:rsid w:val="002C6794"/>
    <w:rsid w:val="002F7C20"/>
    <w:rsid w:val="00301ABC"/>
    <w:rsid w:val="003058C8"/>
    <w:rsid w:val="003254A7"/>
    <w:rsid w:val="00353DD3"/>
    <w:rsid w:val="00357C44"/>
    <w:rsid w:val="00366849"/>
    <w:rsid w:val="00366BD2"/>
    <w:rsid w:val="003674DD"/>
    <w:rsid w:val="003726CC"/>
    <w:rsid w:val="003A3FF1"/>
    <w:rsid w:val="003A439E"/>
    <w:rsid w:val="003C6E15"/>
    <w:rsid w:val="003D5184"/>
    <w:rsid w:val="003E00F6"/>
    <w:rsid w:val="00417838"/>
    <w:rsid w:val="004379BD"/>
    <w:rsid w:val="004526D1"/>
    <w:rsid w:val="00471F95"/>
    <w:rsid w:val="0048050F"/>
    <w:rsid w:val="00492065"/>
    <w:rsid w:val="004B0A7F"/>
    <w:rsid w:val="004B76D8"/>
    <w:rsid w:val="004D294E"/>
    <w:rsid w:val="004D3FCC"/>
    <w:rsid w:val="004D73F2"/>
    <w:rsid w:val="004F6F25"/>
    <w:rsid w:val="00532E69"/>
    <w:rsid w:val="00534677"/>
    <w:rsid w:val="00564F94"/>
    <w:rsid w:val="005872D8"/>
    <w:rsid w:val="005A2AF4"/>
    <w:rsid w:val="005D55B6"/>
    <w:rsid w:val="005F6EB8"/>
    <w:rsid w:val="00600C88"/>
    <w:rsid w:val="00621042"/>
    <w:rsid w:val="00626FC5"/>
    <w:rsid w:val="00653963"/>
    <w:rsid w:val="00664C79"/>
    <w:rsid w:val="00677B93"/>
    <w:rsid w:val="006971AE"/>
    <w:rsid w:val="006A69E7"/>
    <w:rsid w:val="006C1AB8"/>
    <w:rsid w:val="006E35C4"/>
    <w:rsid w:val="006F5776"/>
    <w:rsid w:val="006F7376"/>
    <w:rsid w:val="007303BF"/>
    <w:rsid w:val="0074642C"/>
    <w:rsid w:val="00747DFB"/>
    <w:rsid w:val="0076231C"/>
    <w:rsid w:val="00771952"/>
    <w:rsid w:val="00783CB4"/>
    <w:rsid w:val="0079629B"/>
    <w:rsid w:val="007B17DD"/>
    <w:rsid w:val="007D66EC"/>
    <w:rsid w:val="007E15AA"/>
    <w:rsid w:val="00830AC3"/>
    <w:rsid w:val="00834AB8"/>
    <w:rsid w:val="00840FD5"/>
    <w:rsid w:val="00873F69"/>
    <w:rsid w:val="008749FE"/>
    <w:rsid w:val="008A6F3F"/>
    <w:rsid w:val="008A7F0D"/>
    <w:rsid w:val="0090026A"/>
    <w:rsid w:val="0091540A"/>
    <w:rsid w:val="00917D2D"/>
    <w:rsid w:val="00941545"/>
    <w:rsid w:val="009510F3"/>
    <w:rsid w:val="0097255D"/>
    <w:rsid w:val="00973140"/>
    <w:rsid w:val="0097567B"/>
    <w:rsid w:val="00982D29"/>
    <w:rsid w:val="009954AE"/>
    <w:rsid w:val="009A2DFC"/>
    <w:rsid w:val="009B6CCC"/>
    <w:rsid w:val="009D00A6"/>
    <w:rsid w:val="009D3A97"/>
    <w:rsid w:val="009F33C3"/>
    <w:rsid w:val="009F5BC9"/>
    <w:rsid w:val="00A3164E"/>
    <w:rsid w:val="00A35E76"/>
    <w:rsid w:val="00A71402"/>
    <w:rsid w:val="00A71733"/>
    <w:rsid w:val="00A80CD3"/>
    <w:rsid w:val="00A9265B"/>
    <w:rsid w:val="00A97A62"/>
    <w:rsid w:val="00AB251A"/>
    <w:rsid w:val="00AC73DB"/>
    <w:rsid w:val="00AF67C4"/>
    <w:rsid w:val="00B13307"/>
    <w:rsid w:val="00B13F72"/>
    <w:rsid w:val="00B21E72"/>
    <w:rsid w:val="00B27061"/>
    <w:rsid w:val="00B30EB8"/>
    <w:rsid w:val="00B61F8E"/>
    <w:rsid w:val="00B70E31"/>
    <w:rsid w:val="00B721B4"/>
    <w:rsid w:val="00B73A26"/>
    <w:rsid w:val="00B86066"/>
    <w:rsid w:val="00B91BE5"/>
    <w:rsid w:val="00BC26DF"/>
    <w:rsid w:val="00BD7227"/>
    <w:rsid w:val="00C03C97"/>
    <w:rsid w:val="00C0468C"/>
    <w:rsid w:val="00C12870"/>
    <w:rsid w:val="00C32D63"/>
    <w:rsid w:val="00C35823"/>
    <w:rsid w:val="00C5026A"/>
    <w:rsid w:val="00C61283"/>
    <w:rsid w:val="00C63477"/>
    <w:rsid w:val="00C72C90"/>
    <w:rsid w:val="00C8296A"/>
    <w:rsid w:val="00C85736"/>
    <w:rsid w:val="00C87018"/>
    <w:rsid w:val="00C92EAE"/>
    <w:rsid w:val="00C940A3"/>
    <w:rsid w:val="00C969AD"/>
    <w:rsid w:val="00CB5899"/>
    <w:rsid w:val="00CC0559"/>
    <w:rsid w:val="00CC68DD"/>
    <w:rsid w:val="00CC7A26"/>
    <w:rsid w:val="00CE07B7"/>
    <w:rsid w:val="00CE2B87"/>
    <w:rsid w:val="00D01479"/>
    <w:rsid w:val="00D213EE"/>
    <w:rsid w:val="00D22D65"/>
    <w:rsid w:val="00D44162"/>
    <w:rsid w:val="00D55C23"/>
    <w:rsid w:val="00D767C9"/>
    <w:rsid w:val="00D878EC"/>
    <w:rsid w:val="00D96D94"/>
    <w:rsid w:val="00DB39C6"/>
    <w:rsid w:val="00DC327E"/>
    <w:rsid w:val="00DE2D26"/>
    <w:rsid w:val="00E01EA6"/>
    <w:rsid w:val="00E02B3D"/>
    <w:rsid w:val="00E178EB"/>
    <w:rsid w:val="00E37738"/>
    <w:rsid w:val="00E575BD"/>
    <w:rsid w:val="00E60631"/>
    <w:rsid w:val="00E638B9"/>
    <w:rsid w:val="00E7143A"/>
    <w:rsid w:val="00E72294"/>
    <w:rsid w:val="00E74CD2"/>
    <w:rsid w:val="00E95607"/>
    <w:rsid w:val="00EA4D43"/>
    <w:rsid w:val="00EA7F27"/>
    <w:rsid w:val="00EB45A0"/>
    <w:rsid w:val="00ED526D"/>
    <w:rsid w:val="00EE104A"/>
    <w:rsid w:val="00EF4109"/>
    <w:rsid w:val="00EF768F"/>
    <w:rsid w:val="00F1765C"/>
    <w:rsid w:val="00F23587"/>
    <w:rsid w:val="00F43EDF"/>
    <w:rsid w:val="00F638A4"/>
    <w:rsid w:val="00F70B35"/>
    <w:rsid w:val="00F801DC"/>
    <w:rsid w:val="00FA0F11"/>
    <w:rsid w:val="00FA672B"/>
    <w:rsid w:val="00FB646E"/>
    <w:rsid w:val="00FD6C4D"/>
    <w:rsid w:val="00F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Hewitt</dc:creator>
  <cp:lastModifiedBy>Shelley Hewitt</cp:lastModifiedBy>
  <cp:revision>112</cp:revision>
  <cp:lastPrinted>2021-07-20T11:30:00Z</cp:lastPrinted>
  <dcterms:created xsi:type="dcterms:W3CDTF">2021-12-09T12:00:00Z</dcterms:created>
  <dcterms:modified xsi:type="dcterms:W3CDTF">2022-07-12T07:58:00Z</dcterms:modified>
</cp:coreProperties>
</file>